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90" w:rsidRPr="00562290" w:rsidRDefault="000867BE" w:rsidP="0056229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～多様な人材の活躍を企業の成長につなげる</w:t>
      </w:r>
      <w:r w:rsidR="00562290" w:rsidRPr="00562290">
        <w:rPr>
          <w:rFonts w:ascii="ＭＳ ゴシック" w:eastAsia="ＭＳ ゴシック" w:hAnsi="ＭＳ ゴシック" w:hint="eastAsia"/>
          <w:sz w:val="28"/>
        </w:rPr>
        <w:t>～</w:t>
      </w:r>
    </w:p>
    <w:p w:rsidR="00562290" w:rsidRPr="00562290" w:rsidRDefault="000867BE" w:rsidP="005622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経営戦略としての女性活躍推進の秘訣　実践セミナー</w:t>
      </w:r>
    </w:p>
    <w:p w:rsidR="00562290" w:rsidRDefault="00562290" w:rsidP="00562290">
      <w:pPr>
        <w:jc w:val="center"/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8617"/>
      </w:tblGrid>
      <w:tr w:rsidR="00562290" w:rsidTr="009E3195">
        <w:trPr>
          <w:trHeight w:val="567"/>
          <w:jc w:val="center"/>
        </w:trPr>
        <w:tc>
          <w:tcPr>
            <w:tcW w:w="8617" w:type="dxa"/>
            <w:shd w:val="clear" w:color="auto" w:fill="000000" w:themeFill="text1"/>
          </w:tcPr>
          <w:p w:rsidR="00562290" w:rsidRPr="009E3195" w:rsidRDefault="00562290" w:rsidP="009E3195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bdr w:val="single" w:sz="4" w:space="0" w:color="auto"/>
              </w:rPr>
            </w:pPr>
            <w:r w:rsidRPr="009E3195">
              <w:rPr>
                <w:rFonts w:ascii="ＭＳ ゴシック" w:eastAsia="ＭＳ ゴシック" w:hAnsi="ＭＳ ゴシック" w:hint="eastAsia"/>
                <w:b/>
                <w:sz w:val="32"/>
              </w:rPr>
              <w:t>申　込　書</w:t>
            </w:r>
          </w:p>
        </w:tc>
      </w:tr>
    </w:tbl>
    <w:p w:rsidR="00562290" w:rsidRPr="00562290" w:rsidRDefault="00562290" w:rsidP="009E3195">
      <w:pPr>
        <w:spacing w:beforeLines="50" w:before="1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メール（</w:t>
      </w:r>
      <w:r w:rsidRPr="000867BE">
        <w:rPr>
          <w:rFonts w:ascii="ＭＳ ゴシック" w:eastAsia="ＭＳ ゴシック" w:hAnsi="ＭＳ ゴシック"/>
          <w:u w:val="single"/>
        </w:rPr>
        <w:t>danjo@pref.ishikawa.lg.jp</w:t>
      </w:r>
      <w:r>
        <w:rPr>
          <w:rFonts w:ascii="ＭＳ ゴシック" w:eastAsia="ＭＳ ゴシック" w:hAnsi="ＭＳ ゴシック" w:hint="eastAsia"/>
        </w:rPr>
        <w:t>）またはF</w:t>
      </w:r>
      <w:r>
        <w:rPr>
          <w:rFonts w:ascii="ＭＳ ゴシック" w:eastAsia="ＭＳ ゴシック" w:hAnsi="ＭＳ ゴシック"/>
        </w:rPr>
        <w:t>AX</w:t>
      </w:r>
      <w:r>
        <w:rPr>
          <w:rFonts w:ascii="ＭＳ ゴシック" w:eastAsia="ＭＳ ゴシック" w:hAnsi="ＭＳ ゴシック" w:hint="eastAsia"/>
        </w:rPr>
        <w:t>（</w:t>
      </w:r>
      <w:r w:rsidRPr="000867BE">
        <w:rPr>
          <w:rFonts w:ascii="ＭＳ ゴシック" w:eastAsia="ＭＳ ゴシック" w:hAnsi="ＭＳ ゴシック" w:hint="eastAsia"/>
          <w:u w:val="single"/>
        </w:rPr>
        <w:t>076-225-1374</w:t>
      </w:r>
      <w:r>
        <w:rPr>
          <w:rFonts w:ascii="ＭＳ ゴシック" w:eastAsia="ＭＳ ゴシック" w:hAnsi="ＭＳ ゴシック" w:hint="eastAsia"/>
        </w:rPr>
        <w:t>）でお申し込みください。</w:t>
      </w:r>
    </w:p>
    <w:p w:rsidR="00562290" w:rsidRPr="00562290" w:rsidRDefault="00562290" w:rsidP="00562290">
      <w:pPr>
        <w:jc w:val="center"/>
        <w:rPr>
          <w:rFonts w:ascii="ＭＳ ゴシック" w:eastAsia="ＭＳ ゴシック" w:hAnsi="ＭＳ ゴシック"/>
        </w:rPr>
      </w:pPr>
    </w:p>
    <w:tbl>
      <w:tblPr>
        <w:tblW w:w="861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4"/>
        <w:gridCol w:w="3572"/>
        <w:gridCol w:w="907"/>
        <w:gridCol w:w="2324"/>
      </w:tblGrid>
      <w:tr w:rsidR="000A42AF" w:rsidRPr="00562290" w:rsidTr="00562290">
        <w:trPr>
          <w:trHeight w:val="45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562290" w:rsidRDefault="000A42AF" w:rsidP="00086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62290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DF0908" w:rsidRDefault="000A42AF" w:rsidP="000A42AF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  <w:tr w:rsidR="000867BE" w:rsidRPr="00562290" w:rsidTr="00562290">
        <w:trPr>
          <w:trHeight w:val="45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67BE" w:rsidRPr="00562290" w:rsidRDefault="000867BE" w:rsidP="000867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53054A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 xml:space="preserve">建設業　／　製造業　／　</w:t>
            </w:r>
            <w:r w:rsidRPr="000867BE">
              <w:rPr>
                <w:rFonts w:ascii="ＭＳ ゴシック" w:eastAsia="ＭＳ ゴシック" w:hAnsi="ＭＳ ゴシック" w:hint="eastAsia"/>
                <w:w w:val="66"/>
              </w:rPr>
              <w:t>電気・ガス・熱供給・水道業</w:t>
            </w:r>
            <w:r w:rsidRPr="000867BE">
              <w:rPr>
                <w:rFonts w:ascii="ＭＳ ゴシック" w:eastAsia="ＭＳ ゴシック" w:hAnsi="ＭＳ ゴシック" w:hint="eastAsia"/>
              </w:rPr>
              <w:t xml:space="preserve">　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67BE">
              <w:rPr>
                <w:rFonts w:ascii="ＭＳ ゴシック" w:eastAsia="ＭＳ ゴシック" w:hAnsi="ＭＳ ゴシック" w:hint="eastAsia"/>
              </w:rPr>
              <w:t>情報通信業</w:t>
            </w:r>
            <w:r>
              <w:rPr>
                <w:rFonts w:ascii="ＭＳ ゴシック" w:eastAsia="ＭＳ ゴシック" w:hAnsi="ＭＳ ゴシック" w:hint="eastAsia"/>
              </w:rPr>
              <w:t xml:space="preserve">　／</w:t>
            </w:r>
          </w:p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0867BE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>運輸業、郵便業　／　卸売業、小売業　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67BE">
              <w:rPr>
                <w:rFonts w:ascii="ＭＳ ゴシック" w:eastAsia="ＭＳ ゴシック" w:hAnsi="ＭＳ ゴシック" w:hint="eastAsia"/>
              </w:rPr>
              <w:t>金融業、保険業　／</w:t>
            </w:r>
          </w:p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0867BE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>不動産業、物品賃貸業</w:t>
            </w:r>
            <w:r>
              <w:rPr>
                <w:rFonts w:ascii="ＭＳ ゴシック" w:eastAsia="ＭＳ ゴシック" w:hAnsi="ＭＳ ゴシック" w:hint="eastAsia"/>
              </w:rPr>
              <w:t xml:space="preserve">　／　</w:t>
            </w:r>
            <w:r w:rsidRPr="000867BE">
              <w:rPr>
                <w:rFonts w:ascii="ＭＳ ゴシック" w:eastAsia="ＭＳ ゴシック" w:hAnsi="ＭＳ ゴシック" w:hint="eastAsia"/>
              </w:rPr>
              <w:t>学術研究、専門・技術サービス業　／</w:t>
            </w:r>
          </w:p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0867BE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>宿泊業、飲食サービス業</w:t>
            </w:r>
            <w:r>
              <w:rPr>
                <w:rFonts w:ascii="ＭＳ ゴシック" w:eastAsia="ＭＳ ゴシック" w:hAnsi="ＭＳ ゴシック" w:hint="eastAsia"/>
              </w:rPr>
              <w:t xml:space="preserve">　／　</w:t>
            </w:r>
            <w:r w:rsidRPr="000867BE">
              <w:rPr>
                <w:rFonts w:ascii="ＭＳ ゴシック" w:eastAsia="ＭＳ ゴシック" w:hAnsi="ＭＳ ゴシック" w:hint="eastAsia"/>
              </w:rPr>
              <w:t>生活関連サービス業、娯楽業　／</w:t>
            </w:r>
          </w:p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0867BE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>教育、学習支援業　／　医療、福祉</w:t>
            </w:r>
            <w:r>
              <w:rPr>
                <w:rFonts w:ascii="ＭＳ ゴシック" w:eastAsia="ＭＳ ゴシック" w:hAnsi="ＭＳ ゴシック" w:hint="eastAsia"/>
              </w:rPr>
              <w:t xml:space="preserve">　／複合サービス業　／</w:t>
            </w:r>
          </w:p>
          <w:p w:rsidR="0053054A" w:rsidRDefault="0053054A" w:rsidP="0053054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0867BE" w:rsidRDefault="000867BE" w:rsidP="0053054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867BE">
              <w:rPr>
                <w:rFonts w:ascii="ＭＳ ゴシック" w:eastAsia="ＭＳ ゴシック" w:hAnsi="ＭＳ ゴシック" w:hint="eastAsia"/>
              </w:rPr>
              <w:t xml:space="preserve">サービス業（他に分類されないもの）　／　その他　</w:t>
            </w:r>
          </w:p>
          <w:p w:rsidR="0053054A" w:rsidRPr="00562290" w:rsidRDefault="0053054A" w:rsidP="0053054A">
            <w:pPr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A42AF" w:rsidRPr="00562290" w:rsidTr="00562290">
        <w:trPr>
          <w:trHeight w:val="45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562290" w:rsidRDefault="000A42AF" w:rsidP="00086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6229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DF0908" w:rsidRDefault="000A42AF" w:rsidP="000A42A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A42AF" w:rsidRPr="00562290" w:rsidTr="00562290">
        <w:trPr>
          <w:trHeight w:val="45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562290" w:rsidRDefault="000A42AF" w:rsidP="00086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6229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2AF" w:rsidRPr="00DF0908" w:rsidRDefault="000A42AF" w:rsidP="000A4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054A" w:rsidRPr="00562290" w:rsidTr="00562290">
        <w:trPr>
          <w:trHeight w:val="45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054A" w:rsidRPr="00562290" w:rsidRDefault="0053054A" w:rsidP="00086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62290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054A" w:rsidRPr="00DF0908" w:rsidRDefault="0053054A" w:rsidP="000A4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054A" w:rsidRPr="00562290" w:rsidRDefault="0053054A" w:rsidP="000867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62290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054A" w:rsidRPr="00DF0908" w:rsidRDefault="0053054A" w:rsidP="000A4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054A" w:rsidRPr="00562290" w:rsidTr="00DF0908">
        <w:trPr>
          <w:trHeight w:val="3742"/>
          <w:jc w:val="center"/>
        </w:trPr>
        <w:tc>
          <w:tcPr>
            <w:tcW w:w="8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054A" w:rsidRDefault="0053054A" w:rsidP="005305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【自由欄・要望】本セミナーへの要望、質問等</w:t>
            </w:r>
          </w:p>
          <w:p w:rsidR="00DF0908" w:rsidRPr="00562290" w:rsidRDefault="00DF0908" w:rsidP="0053054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tbl>
      <w:tblPr>
        <w:tblpPr w:leftFromText="142" w:rightFromText="142" w:vertAnchor="text" w:horzAnchor="margin" w:tblpXSpec="center" w:tblpY="787"/>
        <w:tblW w:w="9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7654"/>
      </w:tblGrid>
      <w:tr w:rsidR="00DF0908" w:rsidRPr="009E3195" w:rsidTr="00DF0908">
        <w:trPr>
          <w:trHeight w:val="107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0908" w:rsidRPr="009E3195" w:rsidRDefault="00DF0908" w:rsidP="00DF0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9E3195">
              <w:rPr>
                <w:rFonts w:ascii="ＭＳ ゴシック" w:eastAsia="ＭＳ ゴシック" w:hAnsi="ＭＳ ゴシック" w:hint="eastAsia"/>
              </w:rPr>
              <w:t>申込･問合せ先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0908" w:rsidRPr="009E3195" w:rsidRDefault="00DF0908" w:rsidP="00DF0908">
            <w:pPr>
              <w:rPr>
                <w:rFonts w:ascii="ＭＳ ゴシック" w:eastAsia="ＭＳ ゴシック" w:hAnsi="ＭＳ ゴシック"/>
              </w:rPr>
            </w:pPr>
            <w:r w:rsidRPr="009E3195">
              <w:rPr>
                <w:rFonts w:ascii="ＭＳ ゴシック" w:eastAsia="ＭＳ ゴシック" w:hAnsi="ＭＳ ゴシック" w:hint="eastAsia"/>
              </w:rPr>
              <w:t>石川県県民文化スポーツ部 男女共同参画課 　〒920-8580  金沢市鞍月1-1</w:t>
            </w:r>
          </w:p>
          <w:p w:rsidR="00DF0908" w:rsidRPr="009E3195" w:rsidRDefault="00DF0908" w:rsidP="00DF0908">
            <w:pPr>
              <w:rPr>
                <w:rFonts w:ascii="ＭＳ ゴシック" w:eastAsia="ＭＳ ゴシック" w:hAnsi="ＭＳ ゴシック"/>
              </w:rPr>
            </w:pPr>
            <w:r w:rsidRPr="009E3195">
              <w:rPr>
                <w:rFonts w:ascii="ＭＳ ゴシック" w:eastAsia="ＭＳ ゴシック" w:hAnsi="ＭＳ ゴシック" w:hint="eastAsia"/>
                <w:b/>
                <w:bCs/>
              </w:rPr>
              <w:t xml:space="preserve">TEL：076-225-1378　FAX：076-225-1374　</w:t>
            </w:r>
          </w:p>
          <w:p w:rsidR="00DF0908" w:rsidRPr="009E3195" w:rsidRDefault="00DF0908" w:rsidP="00DF0908">
            <w:pPr>
              <w:rPr>
                <w:rFonts w:ascii="ＭＳ ゴシック" w:eastAsia="ＭＳ ゴシック" w:hAnsi="ＭＳ ゴシック"/>
              </w:rPr>
            </w:pPr>
            <w:r w:rsidRPr="009E3195">
              <w:rPr>
                <w:rFonts w:ascii="ＭＳ ゴシック" w:eastAsia="ＭＳ ゴシック" w:hAnsi="ＭＳ ゴシック" w:hint="eastAsia"/>
              </w:rPr>
              <w:t>E-mail：danjo@pref.ishikawa.lg.jp</w:t>
            </w:r>
          </w:p>
        </w:tc>
      </w:tr>
    </w:tbl>
    <w:p w:rsidR="0053054A" w:rsidRPr="009E3195" w:rsidRDefault="0053054A" w:rsidP="0053054A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※参加決定者には、自社の課題や相談内容等について、別途、ヒアリングシートを提出いただく予定です。</w:t>
      </w:r>
    </w:p>
    <w:sectPr w:rsidR="0053054A" w:rsidRPr="009E3195" w:rsidSect="009E319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BE" w:rsidRDefault="000867BE" w:rsidP="000867BE">
      <w:r>
        <w:separator/>
      </w:r>
    </w:p>
  </w:endnote>
  <w:endnote w:type="continuationSeparator" w:id="0">
    <w:p w:rsidR="000867BE" w:rsidRDefault="000867BE" w:rsidP="000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BE" w:rsidRDefault="000867BE" w:rsidP="000867BE">
      <w:r>
        <w:separator/>
      </w:r>
    </w:p>
  </w:footnote>
  <w:footnote w:type="continuationSeparator" w:id="0">
    <w:p w:rsidR="000867BE" w:rsidRDefault="000867BE" w:rsidP="0008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AF"/>
    <w:rsid w:val="000867BE"/>
    <w:rsid w:val="000A42AF"/>
    <w:rsid w:val="0053054A"/>
    <w:rsid w:val="00562290"/>
    <w:rsid w:val="0060348F"/>
    <w:rsid w:val="009E3195"/>
    <w:rsid w:val="00AE5CB8"/>
    <w:rsid w:val="00DF0908"/>
    <w:rsid w:val="00E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1AB2E"/>
  <w15:chartTrackingRefBased/>
  <w15:docId w15:val="{1C6EC7BA-CA94-4B18-A9BF-D2DCCF4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2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7BE"/>
  </w:style>
  <w:style w:type="paragraph" w:styleId="a7">
    <w:name w:val="footer"/>
    <w:basedOn w:val="a"/>
    <w:link w:val="a8"/>
    <w:uiPriority w:val="99"/>
    <w:unhideWhenUsed/>
    <w:rsid w:val="00086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小池田　大志</cp:lastModifiedBy>
  <cp:revision>2</cp:revision>
  <dcterms:created xsi:type="dcterms:W3CDTF">2021-09-03T08:36:00Z</dcterms:created>
  <dcterms:modified xsi:type="dcterms:W3CDTF">2021-12-07T05:23:00Z</dcterms:modified>
</cp:coreProperties>
</file>